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91A" w14:textId="77777777" w:rsidR="00702F7C" w:rsidRPr="00702F7C" w:rsidRDefault="00702F7C" w:rsidP="00B3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KEYSTONE EXAM </w:t>
      </w:r>
      <w:r w:rsidR="00AB3DA7">
        <w:rPr>
          <w:b/>
          <w:sz w:val="28"/>
          <w:szCs w:val="28"/>
        </w:rPr>
        <w:t>SPRING</w:t>
      </w:r>
      <w:r w:rsidR="00B243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SCHEDULE 202</w:t>
      </w:r>
      <w:r w:rsidR="005B7BC4">
        <w:rPr>
          <w:b/>
          <w:sz w:val="28"/>
          <w:szCs w:val="28"/>
        </w:rPr>
        <w:t>2</w:t>
      </w:r>
    </w:p>
    <w:p w14:paraId="27AFEEB5" w14:textId="77777777" w:rsidR="00702F7C" w:rsidRDefault="00702F7C" w:rsidP="00B34D37">
      <w:pPr>
        <w:jc w:val="center"/>
        <w:rPr>
          <w:b/>
        </w:rPr>
      </w:pPr>
    </w:p>
    <w:p w14:paraId="23655B70" w14:textId="77777777" w:rsidR="00B34D37" w:rsidRDefault="00B34D37" w:rsidP="00B34D37"/>
    <w:p w14:paraId="0271AEAF" w14:textId="77777777" w:rsidR="007F4E0D" w:rsidRPr="00B24369" w:rsidRDefault="00B34D37" w:rsidP="007F4E0D">
      <w:pPr>
        <w:jc w:val="center"/>
        <w:rPr>
          <w:sz w:val="28"/>
          <w:szCs w:val="28"/>
        </w:rPr>
      </w:pPr>
      <w:r w:rsidRPr="00B24369">
        <w:rPr>
          <w:sz w:val="28"/>
          <w:szCs w:val="28"/>
        </w:rPr>
        <w:t>Keystone Testing Schedule</w:t>
      </w:r>
    </w:p>
    <w:p w14:paraId="5E471EA1" w14:textId="77777777" w:rsidR="00702F7C" w:rsidRPr="00702F7C" w:rsidRDefault="00702F7C" w:rsidP="007F4E0D">
      <w:pPr>
        <w:jc w:val="center"/>
        <w:rPr>
          <w:sz w:val="24"/>
          <w:szCs w:val="24"/>
        </w:rPr>
      </w:pPr>
    </w:p>
    <w:p w14:paraId="696EE306" w14:textId="77777777" w:rsidR="007F4E0D" w:rsidRDefault="005B7BC4" w:rsidP="007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Wednesday, May 18</w:t>
      </w:r>
      <w:r w:rsidR="007F4E0D">
        <w:tab/>
      </w:r>
      <w:r w:rsidR="007F4E0D">
        <w:tab/>
      </w:r>
      <w:r w:rsidR="00B24369">
        <w:tab/>
      </w:r>
      <w:r>
        <w:tab/>
      </w:r>
      <w:r w:rsidR="00232157">
        <w:t>Literature</w:t>
      </w:r>
      <w:r w:rsidR="007F4E0D">
        <w:t xml:space="preserve"> Keystone</w:t>
      </w:r>
      <w:r w:rsidR="007F4E0D">
        <w:tab/>
      </w:r>
      <w:r w:rsidR="00B24369">
        <w:tab/>
      </w:r>
      <w:r w:rsidR="00B24369">
        <w:tab/>
      </w:r>
      <w:r w:rsidR="007F4E0D">
        <w:t>7:30-1:30</w:t>
      </w:r>
    </w:p>
    <w:p w14:paraId="5E085A89" w14:textId="77777777" w:rsidR="00C167CD" w:rsidRDefault="00B34D37" w:rsidP="007F4E0D">
      <w:r>
        <w:tab/>
      </w:r>
      <w:r>
        <w:tab/>
      </w:r>
    </w:p>
    <w:p w14:paraId="01860F31" w14:textId="77777777" w:rsidR="00B34D37" w:rsidRDefault="00B24369" w:rsidP="00C1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5B7BC4">
        <w:t>hursday, May 19</w:t>
      </w:r>
      <w:r w:rsidR="00B34D37">
        <w:tab/>
      </w:r>
      <w:r w:rsidR="00B34D37">
        <w:tab/>
      </w:r>
      <w:r w:rsidR="00B34D37">
        <w:tab/>
      </w:r>
      <w:r>
        <w:tab/>
      </w:r>
      <w:r w:rsidR="00B34D37">
        <w:t>Algebra Keystone</w:t>
      </w:r>
      <w:r w:rsidR="00B34D37">
        <w:tab/>
      </w:r>
      <w:r>
        <w:tab/>
      </w:r>
      <w:r>
        <w:tab/>
      </w:r>
      <w:r w:rsidR="00B34D37">
        <w:t>7:30-1:30</w:t>
      </w:r>
    </w:p>
    <w:p w14:paraId="0F0180FA" w14:textId="77777777" w:rsidR="00C167CD" w:rsidRDefault="00C167CD" w:rsidP="00B34D37"/>
    <w:p w14:paraId="47BDB6CF" w14:textId="77777777" w:rsidR="00B34D37" w:rsidRDefault="005B7BC4" w:rsidP="00C1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Friday, May 20</w:t>
      </w:r>
      <w:r>
        <w:tab/>
      </w:r>
      <w:r>
        <w:tab/>
      </w:r>
      <w:r w:rsidR="00B34D37">
        <w:tab/>
      </w:r>
      <w:r w:rsidR="00B34D37">
        <w:tab/>
      </w:r>
      <w:r w:rsidR="00B24369">
        <w:tab/>
      </w:r>
      <w:r w:rsidR="00B34D37">
        <w:t>Biology Keystone</w:t>
      </w:r>
      <w:r w:rsidR="00B34D37">
        <w:tab/>
      </w:r>
      <w:r w:rsidR="00B24369">
        <w:tab/>
      </w:r>
      <w:r w:rsidR="00B24369">
        <w:tab/>
      </w:r>
      <w:r w:rsidR="00B34D37">
        <w:t>7:30-1:30</w:t>
      </w:r>
    </w:p>
    <w:p w14:paraId="541B0D2F" w14:textId="77777777" w:rsidR="004F5C57" w:rsidRDefault="004F5C57" w:rsidP="00B34D37">
      <w:pPr>
        <w:jc w:val="center"/>
      </w:pPr>
    </w:p>
    <w:p w14:paraId="2CD5AE79" w14:textId="77777777" w:rsidR="00B24369" w:rsidRDefault="00B24369" w:rsidP="00B34D37">
      <w:pPr>
        <w:jc w:val="center"/>
        <w:rPr>
          <w:sz w:val="24"/>
          <w:szCs w:val="24"/>
        </w:rPr>
      </w:pPr>
    </w:p>
    <w:p w14:paraId="1C932F1A" w14:textId="77777777" w:rsidR="00B24369" w:rsidRDefault="00B24369" w:rsidP="00B34D37">
      <w:pPr>
        <w:jc w:val="center"/>
        <w:rPr>
          <w:sz w:val="24"/>
          <w:szCs w:val="24"/>
        </w:rPr>
      </w:pPr>
    </w:p>
    <w:p w14:paraId="5582B570" w14:textId="77777777" w:rsidR="00B34D37" w:rsidRPr="00B24369" w:rsidRDefault="00D84830" w:rsidP="00B34D37">
      <w:pPr>
        <w:jc w:val="center"/>
        <w:rPr>
          <w:b/>
          <w:sz w:val="28"/>
          <w:szCs w:val="28"/>
        </w:rPr>
      </w:pPr>
      <w:r w:rsidRPr="00B24369">
        <w:rPr>
          <w:sz w:val="28"/>
          <w:szCs w:val="28"/>
        </w:rPr>
        <w:t xml:space="preserve">Keystone </w:t>
      </w:r>
      <w:r w:rsidR="00C167CD" w:rsidRPr="00B24369">
        <w:rPr>
          <w:sz w:val="28"/>
          <w:szCs w:val="28"/>
        </w:rPr>
        <w:t xml:space="preserve">Testing </w:t>
      </w:r>
      <w:r w:rsidR="00B34D37" w:rsidRPr="00B24369">
        <w:rPr>
          <w:b/>
          <w:sz w:val="28"/>
          <w:szCs w:val="28"/>
          <w:highlight w:val="yellow"/>
        </w:rPr>
        <w:t>Make-Ups</w:t>
      </w:r>
      <w:r w:rsidR="00702F7C" w:rsidRPr="00B24369">
        <w:rPr>
          <w:b/>
          <w:sz w:val="28"/>
          <w:szCs w:val="28"/>
          <w:highlight w:val="yellow"/>
        </w:rPr>
        <w:tab/>
      </w:r>
    </w:p>
    <w:p w14:paraId="12775DFC" w14:textId="77777777" w:rsidR="00B34D37" w:rsidRDefault="00B34D37" w:rsidP="00B34D37">
      <w:pPr>
        <w:jc w:val="center"/>
      </w:pPr>
    </w:p>
    <w:p w14:paraId="085D4D4A" w14:textId="77777777" w:rsidR="00B34D37" w:rsidRDefault="0045010F" w:rsidP="00C1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Monday, May 23</w:t>
      </w:r>
      <w:r>
        <w:tab/>
      </w:r>
      <w:r w:rsidR="00B34D37">
        <w:tab/>
      </w:r>
      <w:r w:rsidR="00B34D37">
        <w:tab/>
      </w:r>
      <w:r w:rsidR="00B24369">
        <w:tab/>
      </w:r>
      <w:r w:rsidR="00232157">
        <w:t>Literature</w:t>
      </w:r>
      <w:r w:rsidR="00B34D37">
        <w:t xml:space="preserve"> Keystone</w:t>
      </w:r>
      <w:r w:rsidR="00B34D37">
        <w:tab/>
      </w:r>
      <w:r w:rsidR="00B24369">
        <w:tab/>
      </w:r>
      <w:r w:rsidR="00B24369">
        <w:tab/>
      </w:r>
      <w:r w:rsidR="00B34D37">
        <w:t>7:30-1:30</w:t>
      </w:r>
    </w:p>
    <w:p w14:paraId="7E6AC0F5" w14:textId="77777777" w:rsidR="00C167CD" w:rsidRDefault="00C167CD" w:rsidP="00B34D37"/>
    <w:p w14:paraId="6079763B" w14:textId="77777777" w:rsidR="00B34D37" w:rsidRDefault="0045010F" w:rsidP="00C1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Tuesday, May 24</w:t>
      </w:r>
      <w:r w:rsidR="00B34D37">
        <w:tab/>
      </w:r>
      <w:r w:rsidR="00B34D37">
        <w:tab/>
      </w:r>
      <w:r w:rsidR="00B34D37">
        <w:tab/>
      </w:r>
      <w:r w:rsidR="00B24369">
        <w:tab/>
      </w:r>
      <w:r w:rsidR="00B34D37">
        <w:t>Algebra Keystone</w:t>
      </w:r>
      <w:r w:rsidR="00B34D37">
        <w:tab/>
      </w:r>
      <w:r w:rsidR="00B24369">
        <w:tab/>
      </w:r>
      <w:r w:rsidR="00B24369">
        <w:tab/>
      </w:r>
      <w:r w:rsidR="00B34D37">
        <w:t>7:30-1:30</w:t>
      </w:r>
    </w:p>
    <w:p w14:paraId="2EB99FC2" w14:textId="77777777" w:rsidR="00C167CD" w:rsidRDefault="00C167CD" w:rsidP="00B34D37"/>
    <w:p w14:paraId="2232A5A7" w14:textId="77777777" w:rsidR="00B34D37" w:rsidRDefault="0045010F" w:rsidP="00C1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Wednesday, May 25</w:t>
      </w:r>
      <w:r>
        <w:tab/>
      </w:r>
      <w:r w:rsidR="00702F7C">
        <w:tab/>
      </w:r>
      <w:r w:rsidR="00B24369">
        <w:tab/>
      </w:r>
      <w:r w:rsidR="00B24369">
        <w:tab/>
      </w:r>
      <w:r w:rsidR="00B34D37">
        <w:t>Biology Keystone</w:t>
      </w:r>
      <w:r w:rsidR="00B34D37">
        <w:tab/>
      </w:r>
      <w:r w:rsidR="00B24369">
        <w:tab/>
      </w:r>
      <w:r w:rsidR="00B24369">
        <w:tab/>
      </w:r>
      <w:r w:rsidR="00B34D37">
        <w:t>7:30-1:30</w:t>
      </w:r>
    </w:p>
    <w:p w14:paraId="0C09B8C9" w14:textId="77777777" w:rsidR="004F5C57" w:rsidRDefault="004F5C57" w:rsidP="00B34D37"/>
    <w:p w14:paraId="6C02A493" w14:textId="77777777" w:rsidR="004F5C57" w:rsidRDefault="004F5C57" w:rsidP="00B34D37"/>
    <w:p w14:paraId="3C708607" w14:textId="77777777" w:rsidR="004F5C57" w:rsidRDefault="004F5C57" w:rsidP="00B34D37"/>
    <w:sectPr w:rsidR="004F5C57" w:rsidSect="00C16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7"/>
    <w:rsid w:val="00232157"/>
    <w:rsid w:val="003A50C6"/>
    <w:rsid w:val="003F6C40"/>
    <w:rsid w:val="00440917"/>
    <w:rsid w:val="0045010F"/>
    <w:rsid w:val="004C152E"/>
    <w:rsid w:val="004F5C57"/>
    <w:rsid w:val="005275CB"/>
    <w:rsid w:val="005B7BC4"/>
    <w:rsid w:val="00702F7C"/>
    <w:rsid w:val="007A2A62"/>
    <w:rsid w:val="007C50B5"/>
    <w:rsid w:val="007F4E0D"/>
    <w:rsid w:val="00AB3DA7"/>
    <w:rsid w:val="00B24369"/>
    <w:rsid w:val="00B34D37"/>
    <w:rsid w:val="00C167CD"/>
    <w:rsid w:val="00CE3E3F"/>
    <w:rsid w:val="00D84830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E7EE"/>
  <w15:chartTrackingRefBased/>
  <w15:docId w15:val="{D72CC6C8-A168-4998-8725-543FD5CC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Reams</dc:creator>
  <cp:keywords/>
  <dc:description/>
  <cp:lastModifiedBy>Chris Bolin</cp:lastModifiedBy>
  <cp:revision>2</cp:revision>
  <cp:lastPrinted>2022-04-25T16:56:00Z</cp:lastPrinted>
  <dcterms:created xsi:type="dcterms:W3CDTF">2022-04-25T17:46:00Z</dcterms:created>
  <dcterms:modified xsi:type="dcterms:W3CDTF">2022-04-25T17:46:00Z</dcterms:modified>
</cp:coreProperties>
</file>